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8D" w:rsidRDefault="00F77D8D" w:rsidP="000714A3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:rsidR="00F32EA8" w:rsidRPr="000714A3" w:rsidRDefault="000714A3" w:rsidP="000714A3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0714A3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สัญญาค้ำประกัน</w:t>
      </w:r>
    </w:p>
    <w:p w:rsidR="000714A3" w:rsidRPr="000714A3" w:rsidRDefault="000714A3" w:rsidP="000714A3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0714A3" w:rsidRPr="000714A3" w:rsidRDefault="000714A3" w:rsidP="000714A3">
      <w:pPr>
        <w:jc w:val="right"/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เขียนที่..............</w:t>
      </w:r>
      <w:r w:rsidR="00A91663">
        <w:rPr>
          <w:rFonts w:ascii="TH SarabunIT๙" w:hAnsi="TH SarabunIT๙" w:cs="TH SarabunIT๙"/>
          <w:sz w:val="28"/>
          <w:szCs w:val="28"/>
          <w:lang w:bidi="th-TH"/>
        </w:rPr>
        <w:t>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...............................</w:t>
      </w:r>
    </w:p>
    <w:p w:rsidR="000714A3" w:rsidRDefault="000714A3" w:rsidP="000714A3">
      <w:pPr>
        <w:jc w:val="right"/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วันที่..........เดือน.......................พ.ศ..................</w:t>
      </w:r>
    </w:p>
    <w:p w:rsidR="004A2BEB" w:rsidRPr="000714A3" w:rsidRDefault="004A2BEB" w:rsidP="000714A3">
      <w:pPr>
        <w:jc w:val="right"/>
        <w:rPr>
          <w:rFonts w:ascii="TH SarabunIT๙" w:hAnsi="TH SarabunIT๙" w:cs="TH SarabunIT๙"/>
          <w:sz w:val="28"/>
          <w:szCs w:val="28"/>
          <w:lang w:bidi="th-TH"/>
        </w:rPr>
      </w:pP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ab/>
        <w:t>ข้าพเจ้า นาย/นาง/นางสาว............................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...............ตำแหน่ง.........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สังกัด..................................................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....................................อัตราเงินเดือน...............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.......บาท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อยู่บ้านเลขที่......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.............ถนน................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.......................แขวง/ตำบล..........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............................................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เขต/อำเภอ.........................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..............จังหวัด....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</w:t>
      </w: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...........................ขอทำหนังสือสัญญาค้ำประกันให้ไว้กับ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>มหาวิทยาลัยแม่โจ้ ดังมีข้อความต่อไปนี้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ab/>
        <w:t xml:space="preserve">1. 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ข้าพเจ้า ยอมรับเป็นผู้ค้ำประกันให้กับ นาย/นาง/นางสาว..........................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...........................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........................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ซึ่งได้ทำสัญญาการยืมเงินจาก</w:t>
      </w:r>
      <w:r w:rsidR="00A91663">
        <w:rPr>
          <w:rFonts w:ascii="TH SarabunIT๙" w:hAnsi="TH SarabunIT๙" w:cs="TH SarabunIT๙" w:hint="cs"/>
          <w:sz w:val="28"/>
          <w:szCs w:val="28"/>
          <w:cs/>
          <w:lang w:bidi="th-TH"/>
        </w:rPr>
        <w:t>สำนักบริหารและพัฒนาวิชาการ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 xml:space="preserve"> ตาม</w:t>
      </w:r>
      <w:r w:rsidR="00091ADC">
        <w:rPr>
          <w:rFonts w:ascii="TH SarabunIT๙" w:hAnsi="TH SarabunIT๙" w:cs="TH SarabunIT๙" w:hint="cs"/>
          <w:sz w:val="28"/>
          <w:szCs w:val="28"/>
          <w:cs/>
          <w:lang w:bidi="th-TH"/>
        </w:rPr>
        <w:t>สัญญายืมเงินเลขที่....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...............ลงวันที่................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</w:t>
      </w:r>
      <w:bookmarkStart w:id="0" w:name="_GoBack"/>
      <w:bookmarkEnd w:id="0"/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 เป็นจำนวนเงิน.................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........บาท (........................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</w:t>
      </w:r>
      <w:r w:rsidR="00A44977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..................)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 xml:space="preserve"> 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กำหนดชำระหนี้ภายใน 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 วัน นับตั้งแต่วันทีได้รับเงินยืม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2. ถ้า นาย/นาง/นางสาว...................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........................ผิดนัดไม่ชำระหนี้ ข้าพเจ้ายอมชำระเงิน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ที่ นาย/นาง/นางสาว.............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 ยังคงค้างชำระอยู่ ให้แก่มหาวิทยาลัยแม่โจ้ จนครบถ้วนทันที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ทั้งนี้ไม่ว่าจะมีทางเรียกให้ นาย/นาง/นางสาว 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...........................ชำระหนี้ได้หรือไม่ก็ตาม</w:t>
      </w:r>
    </w:p>
    <w:p w:rsidR="000714A3" w:rsidRPr="000714A3" w:rsidRDefault="000714A3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 w:rsidRPr="000714A3"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3. ข้าพเจ้า ยอมให้หักเงินเดือน ค่าจ้าง เบี้ยหวัด บำเหน็จ บำนาญ หรือเงินอื่นใด ที่ข้าพเจ้าจะพึงได้รับจากทางราชการเพื่อชดใช้เงินที่ นาย/นาง/นางสาว............................</w:t>
      </w:r>
      <w:r w:rsidR="00A44977">
        <w:rPr>
          <w:rFonts w:ascii="TH SarabunIT๙" w:hAnsi="TH SarabunIT๙" w:cs="TH SarabunIT๙"/>
          <w:sz w:val="28"/>
          <w:szCs w:val="28"/>
          <w:lang w:bidi="th-TH"/>
        </w:rPr>
        <w:t>..........................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</w:t>
      </w:r>
      <w:r w:rsidRPr="000714A3">
        <w:rPr>
          <w:rFonts w:ascii="TH SarabunIT๙" w:hAnsi="TH SarabunIT๙" w:cs="TH SarabunIT๙" w:hint="cs"/>
          <w:sz w:val="28"/>
          <w:szCs w:val="28"/>
          <w:cs/>
          <w:lang w:bidi="th-TH"/>
        </w:rPr>
        <w:t>......ยังค้างชำระอยู่ด้วย</w:t>
      </w:r>
    </w:p>
    <w:p w:rsidR="000714A3" w:rsidRDefault="000714A3" w:rsidP="000714A3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0144CF" w:rsidRDefault="000144CF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ลงชื่อ ..................................................... ผู้ค้ำประกัน</w:t>
      </w:r>
    </w:p>
    <w:p w:rsidR="000144CF" w:rsidRDefault="00A44977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  <w:t xml:space="preserve">   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(...............................</w:t>
      </w:r>
      <w:r>
        <w:rPr>
          <w:rFonts w:ascii="TH SarabunIT๙" w:hAnsi="TH SarabunIT๙" w:cs="TH SarabunIT๙"/>
          <w:sz w:val="28"/>
          <w:szCs w:val="28"/>
          <w:lang w:bidi="th-TH"/>
        </w:rPr>
        <w:t>.............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......................)</w:t>
      </w:r>
    </w:p>
    <w:p w:rsidR="000144CF" w:rsidRDefault="000144CF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</w:p>
    <w:p w:rsidR="000144CF" w:rsidRDefault="000144CF" w:rsidP="000714A3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  <w:t>ลงชื่อ ...................................................... พยาน</w:t>
      </w:r>
    </w:p>
    <w:p w:rsidR="000144CF" w:rsidRDefault="00A44977" w:rsidP="000144CF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  <w:t xml:space="preserve">    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(.......................</w:t>
      </w:r>
      <w:r>
        <w:rPr>
          <w:rFonts w:ascii="TH SarabunIT๙" w:hAnsi="TH SarabunIT๙" w:cs="TH SarabunIT๙"/>
          <w:sz w:val="28"/>
          <w:szCs w:val="28"/>
          <w:lang w:bidi="th-TH"/>
        </w:rPr>
        <w:t>.........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..............................)</w:t>
      </w:r>
    </w:p>
    <w:p w:rsidR="000144CF" w:rsidRDefault="000144CF" w:rsidP="000144CF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</w:p>
    <w:p w:rsidR="000144CF" w:rsidRDefault="000144CF" w:rsidP="000144CF">
      <w:pPr>
        <w:ind w:left="2880" w:firstLine="720"/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>ลงชื่อ ...................................................... พยาน</w:t>
      </w:r>
    </w:p>
    <w:p w:rsidR="000144CF" w:rsidRDefault="00A44977" w:rsidP="000144CF">
      <w:pPr>
        <w:rPr>
          <w:rFonts w:ascii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</w:r>
      <w:r>
        <w:rPr>
          <w:rFonts w:ascii="TH SarabunIT๙" w:hAnsi="TH SarabunIT๙" w:cs="TH SarabunIT๙"/>
          <w:sz w:val="28"/>
          <w:szCs w:val="28"/>
          <w:cs/>
          <w:lang w:bidi="th-TH"/>
        </w:rPr>
        <w:tab/>
        <w:t xml:space="preserve">    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(...................</w:t>
      </w:r>
      <w:r>
        <w:rPr>
          <w:rFonts w:ascii="TH SarabunIT๙" w:hAnsi="TH SarabunIT๙" w:cs="TH SarabunIT๙"/>
          <w:sz w:val="28"/>
          <w:szCs w:val="28"/>
          <w:lang w:bidi="th-TH"/>
        </w:rPr>
        <w:t>.......</w:t>
      </w:r>
      <w:r w:rsidR="000144CF">
        <w:rPr>
          <w:rFonts w:ascii="TH SarabunIT๙" w:hAnsi="TH SarabunIT๙" w:cs="TH SarabunIT๙" w:hint="cs"/>
          <w:sz w:val="28"/>
          <w:szCs w:val="28"/>
          <w:cs/>
          <w:lang w:bidi="th-TH"/>
        </w:rPr>
        <w:t>..................................)</w:t>
      </w:r>
    </w:p>
    <w:p w:rsidR="000144CF" w:rsidRPr="000144CF" w:rsidRDefault="000144CF" w:rsidP="000144CF">
      <w:pPr>
        <w:rPr>
          <w:rFonts w:ascii="TH SarabunIT๙" w:hAnsi="TH SarabunIT๙" w:cs="TH SarabunIT๙"/>
          <w:sz w:val="28"/>
          <w:szCs w:val="28"/>
          <w:lang w:bidi="th-TH"/>
        </w:rPr>
      </w:pPr>
    </w:p>
    <w:sectPr w:rsidR="000144CF" w:rsidRPr="000144CF" w:rsidSect="00A44977">
      <w:pgSz w:w="11906" w:h="16838" w:code="9"/>
      <w:pgMar w:top="634" w:right="926" w:bottom="432" w:left="135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70CF"/>
    <w:multiLevelType w:val="hybridMultilevel"/>
    <w:tmpl w:val="D2D241B8"/>
    <w:lvl w:ilvl="0" w:tplc="C574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3"/>
    <w:rsid w:val="000144CF"/>
    <w:rsid w:val="000714A3"/>
    <w:rsid w:val="00091ADC"/>
    <w:rsid w:val="004A2BEB"/>
    <w:rsid w:val="00553E55"/>
    <w:rsid w:val="00A44977"/>
    <w:rsid w:val="00A91663"/>
    <w:rsid w:val="00C464F2"/>
    <w:rsid w:val="00F32EA8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E87B"/>
  <w15:chartTrackingRefBased/>
  <w15:docId w15:val="{0E55DE9C-0877-44E9-B13D-0077BCD4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2023-05-02T07:58:00Z</cp:lastPrinted>
  <dcterms:created xsi:type="dcterms:W3CDTF">2023-02-14T04:16:00Z</dcterms:created>
  <dcterms:modified xsi:type="dcterms:W3CDTF">2023-05-02T07:58:00Z</dcterms:modified>
</cp:coreProperties>
</file>